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C05A4B" w:rsidRPr="000501B3" w:rsidTr="00E45D6B">
        <w:tc>
          <w:tcPr>
            <w:tcW w:w="1776" w:type="dxa"/>
            <w:vMerge w:val="restart"/>
            <w:shd w:val="clear" w:color="auto" w:fill="auto"/>
          </w:tcPr>
          <w:p w:rsidR="00C05A4B" w:rsidRPr="00A56B07" w:rsidRDefault="00C05A4B" w:rsidP="00C05A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05A4B" w:rsidRPr="000501B3" w:rsidRDefault="00C05A4B" w:rsidP="00C05A4B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1 TEMMUZ</w:t>
            </w:r>
          </w:p>
          <w:p w:rsidR="00C05A4B" w:rsidRPr="000501B3" w:rsidRDefault="00C05A4B" w:rsidP="00C05A4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C05A4B" w:rsidRPr="000501B3" w:rsidRDefault="00C05A4B" w:rsidP="00C05A4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C05A4B" w:rsidRPr="0023161B" w:rsidRDefault="00C05A4B" w:rsidP="00C05A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C05A4B" w:rsidRPr="000501B3" w:rsidRDefault="00C05A4B" w:rsidP="00C05A4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C05A4B" w:rsidRPr="003A3010" w:rsidRDefault="00C05A4B" w:rsidP="00C05A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275673" w:rsidRPr="00894E59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894E59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  <w:r w:rsidRPr="002A58B2">
              <w:rPr>
                <w:rFonts w:ascii="Arial Narrow" w:hAnsi="Arial Narrow"/>
                <w:sz w:val="20"/>
                <w:szCs w:val="20"/>
              </w:rPr>
              <w:t>MUT 3050 Terim Çalışmaları</w:t>
            </w:r>
          </w:p>
        </w:tc>
        <w:tc>
          <w:tcPr>
            <w:tcW w:w="1137" w:type="dxa"/>
            <w:shd w:val="clear" w:color="auto" w:fill="auto"/>
          </w:tcPr>
          <w:p w:rsidR="00275673" w:rsidRPr="00894E59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894E5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 w:rsidRPr="00894E5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714D18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58B2">
              <w:rPr>
                <w:rFonts w:ascii="Arial Narrow" w:hAnsi="Arial Narrow"/>
                <w:bCs/>
                <w:sz w:val="20"/>
                <w:szCs w:val="20"/>
              </w:rPr>
              <w:t>TER 4032 İng. –Türk. İleri Eşzamanlı Çeviri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714D18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714D1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</w:t>
            </w:r>
            <w:proofErr w:type="gramEnd"/>
            <w:r w:rsidRPr="00714D1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714D18" w:rsidP="002756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714D1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714D18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894E59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  <w:r w:rsidRPr="002A58B2">
              <w:rPr>
                <w:rFonts w:ascii="Calibri" w:hAnsi="Calibri"/>
                <w:sz w:val="18"/>
                <w:szCs w:val="22"/>
              </w:rPr>
              <w:t>MUT 4060 Türkçe Almanca Çözümlemeli Çeviri Uygulamaları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B0331A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A58B2">
              <w:rPr>
                <w:rFonts w:ascii="Arial Narrow" w:hAnsi="Arial Narrow" w:cs="Times New Roman"/>
                <w:color w:val="auto"/>
                <w:sz w:val="20"/>
                <w:szCs w:val="20"/>
              </w:rPr>
              <w:t>MUT 1030 Alm. Sözlü Anlatım</w:t>
            </w:r>
          </w:p>
        </w:tc>
        <w:tc>
          <w:tcPr>
            <w:tcW w:w="1137" w:type="dxa"/>
            <w:shd w:val="clear" w:color="auto" w:fill="auto"/>
          </w:tcPr>
          <w:p w:rsidR="00275673" w:rsidRPr="004C1E14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275673" w:rsidRPr="004C1E14" w:rsidRDefault="00275673" w:rsidP="0027567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D1643">
              <w:rPr>
                <w:rFonts w:ascii="Arial Narrow" w:hAnsi="Arial Narrow" w:cs="Times New Roman"/>
                <w:color w:val="auto"/>
                <w:sz w:val="20"/>
                <w:szCs w:val="20"/>
              </w:rPr>
              <w:t>Dr.Öğr.Üyesi</w:t>
            </w:r>
            <w:proofErr w:type="spellEnd"/>
            <w:proofErr w:type="gramEnd"/>
            <w:r w:rsidRPr="004D1643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1643">
              <w:rPr>
                <w:rFonts w:ascii="Arial Narrow" w:hAnsi="Arial Narrow" w:cs="Times New Roman"/>
                <w:color w:val="auto"/>
                <w:sz w:val="20"/>
                <w:szCs w:val="20"/>
              </w:rPr>
              <w:t>Gülfer</w:t>
            </w:r>
            <w:proofErr w:type="spellEnd"/>
            <w:r w:rsidRPr="004D1643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Tunalı</w:t>
            </w:r>
          </w:p>
        </w:tc>
      </w:tr>
      <w:tr w:rsidR="00B81CEC" w:rsidRPr="000501B3" w:rsidTr="0098462A">
        <w:tc>
          <w:tcPr>
            <w:tcW w:w="1776" w:type="dxa"/>
            <w:vMerge/>
            <w:shd w:val="clear" w:color="auto" w:fill="auto"/>
          </w:tcPr>
          <w:p w:rsidR="00B81CEC" w:rsidRPr="000501B3" w:rsidRDefault="00B81CEC" w:rsidP="00B81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81CEC" w:rsidRPr="000501B3" w:rsidRDefault="00B0331A" w:rsidP="00B81CE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auto"/>
          </w:tcPr>
          <w:p w:rsidR="00B81CEC" w:rsidRPr="002A58B2" w:rsidRDefault="00B81CEC" w:rsidP="00B81CEC">
            <w:pPr>
              <w:rPr>
                <w:rFonts w:ascii="Calibri" w:hAnsi="Calibri"/>
                <w:sz w:val="18"/>
                <w:szCs w:val="22"/>
              </w:rPr>
            </w:pPr>
            <w:r w:rsidRPr="002A58B2">
              <w:rPr>
                <w:rFonts w:ascii="Calibri" w:hAnsi="Calibri"/>
                <w:sz w:val="18"/>
                <w:szCs w:val="22"/>
              </w:rPr>
              <w:t xml:space="preserve">MUT 4064 Rusça IV </w:t>
            </w:r>
          </w:p>
        </w:tc>
        <w:tc>
          <w:tcPr>
            <w:tcW w:w="1137" w:type="dxa"/>
            <w:shd w:val="clear" w:color="auto" w:fill="auto"/>
          </w:tcPr>
          <w:p w:rsidR="00B81CEC" w:rsidRPr="000501B3" w:rsidRDefault="00B0331A" w:rsidP="00B81CE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a151</w:t>
            </w:r>
          </w:p>
        </w:tc>
        <w:tc>
          <w:tcPr>
            <w:tcW w:w="3997" w:type="dxa"/>
            <w:shd w:val="clear" w:color="auto" w:fill="auto"/>
          </w:tcPr>
          <w:p w:rsidR="00B81CEC" w:rsidRPr="000501B3" w:rsidRDefault="00B81CEC" w:rsidP="00B81CE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275673" w:rsidRPr="000501B3" w:rsidTr="00E45D6B">
        <w:tc>
          <w:tcPr>
            <w:tcW w:w="1776" w:type="dxa"/>
            <w:vMerge w:val="restart"/>
            <w:shd w:val="clear" w:color="auto" w:fill="auto"/>
          </w:tcPr>
          <w:p w:rsidR="00275673" w:rsidRPr="000501B3" w:rsidRDefault="00275673" w:rsidP="002756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75673" w:rsidRPr="000501B3" w:rsidRDefault="00275673" w:rsidP="002756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TEMMUZ</w:t>
            </w:r>
          </w:p>
          <w:p w:rsidR="00275673" w:rsidRPr="000501B3" w:rsidRDefault="00275673" w:rsidP="002756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  <w:r w:rsidRPr="002A58B2">
              <w:rPr>
                <w:rFonts w:ascii="Calibri" w:hAnsi="Calibri"/>
                <w:sz w:val="18"/>
                <w:szCs w:val="20"/>
              </w:rPr>
              <w:t xml:space="preserve">TER 4028 İng.-Türk. Toplum Çevirmenliği 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CE6A3E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Öğr.Gör. Alev Tison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  <w:r w:rsidRPr="002A58B2">
              <w:rPr>
                <w:rFonts w:ascii="Arial Narrow" w:hAnsi="Arial Narrow"/>
                <w:sz w:val="20"/>
                <w:szCs w:val="20"/>
              </w:rPr>
              <w:t>MUT 2038 İngilizce Bilimsel Yazma Becerisi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EC4779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nilgün moralı salonu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Prof.Dr.Sibel Güzel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EC4779" w:rsidP="00275673">
            <w:pPr>
              <w:rPr>
                <w:rFonts w:ascii="Arial Narrow" w:hAnsi="Arial Narrow"/>
                <w:sz w:val="20"/>
                <w:szCs w:val="20"/>
              </w:rPr>
            </w:pPr>
            <w:r w:rsidRPr="002A58B2">
              <w:rPr>
                <w:rFonts w:ascii="Arial Narrow" w:hAnsi="Arial Narrow"/>
                <w:sz w:val="20"/>
                <w:szCs w:val="20"/>
              </w:rPr>
              <w:t>MUT3060 Almanca Türkçe Hukuk Metinleri Çevirisi</w:t>
            </w:r>
          </w:p>
        </w:tc>
        <w:tc>
          <w:tcPr>
            <w:tcW w:w="1137" w:type="dxa"/>
            <w:shd w:val="clear" w:color="auto" w:fill="auto"/>
          </w:tcPr>
          <w:p w:rsidR="00275673" w:rsidRPr="00894E59" w:rsidRDefault="00EC4779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a151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EC4779" w:rsidP="002756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C4779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EC477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C4779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EC4779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275673" w:rsidRPr="000501B3" w:rsidTr="00554C42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E0E0E0"/>
          </w:tcPr>
          <w:p w:rsidR="00275673" w:rsidRPr="002A58B2" w:rsidRDefault="00275673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58B2">
              <w:rPr>
                <w:rFonts w:ascii="Arial Narrow" w:hAnsi="Arial Narrow"/>
                <w:bCs/>
                <w:sz w:val="20"/>
                <w:szCs w:val="20"/>
              </w:rPr>
              <w:t>MUT1046 Alm. Yazı Becerisi</w:t>
            </w:r>
          </w:p>
        </w:tc>
        <w:tc>
          <w:tcPr>
            <w:tcW w:w="1137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E0E0E0"/>
          </w:tcPr>
          <w:p w:rsidR="00275673" w:rsidRPr="000501B3" w:rsidRDefault="00275673" w:rsidP="002756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1643">
              <w:rPr>
                <w:rFonts w:ascii="Arial Narrow" w:hAnsi="Arial Narrow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4D164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643">
              <w:rPr>
                <w:rFonts w:ascii="Arial Narrow" w:hAnsi="Arial Narrow"/>
                <w:color w:val="000000"/>
                <w:sz w:val="20"/>
                <w:szCs w:val="20"/>
              </w:rPr>
              <w:t>Gülfer</w:t>
            </w:r>
            <w:proofErr w:type="spellEnd"/>
            <w:r w:rsidRPr="004D1643">
              <w:rPr>
                <w:rFonts w:ascii="Arial Narrow" w:hAnsi="Arial Narrow"/>
                <w:color w:val="000000"/>
                <w:sz w:val="20"/>
                <w:szCs w:val="20"/>
              </w:rPr>
              <w:t xml:space="preserve"> Tunalı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A58B2">
              <w:rPr>
                <w:rFonts w:ascii="Arial Narrow" w:hAnsi="Arial Narrow"/>
                <w:bCs/>
                <w:sz w:val="20"/>
                <w:szCs w:val="20"/>
              </w:rPr>
              <w:t>MUT 4056 İng.-Türk. Hukuk Metinleri Çevirisi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16335D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b460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275673" w:rsidRPr="002A58B2" w:rsidRDefault="00275673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275673" w:rsidRPr="000501B3" w:rsidRDefault="00275673" w:rsidP="0027567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 w:val="restart"/>
            <w:shd w:val="clear" w:color="auto" w:fill="auto"/>
          </w:tcPr>
          <w:p w:rsidR="00275673" w:rsidRDefault="00275673" w:rsidP="002756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75673" w:rsidRPr="000501B3" w:rsidRDefault="00275673" w:rsidP="002756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TEMMUZ</w:t>
            </w:r>
          </w:p>
          <w:p w:rsidR="00275673" w:rsidRPr="000501B3" w:rsidRDefault="00275673" w:rsidP="002756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7" w:type="dxa"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16335D" w:rsidP="00275673">
            <w:pPr>
              <w:rPr>
                <w:rFonts w:ascii="Arial Narrow" w:hAnsi="Arial Narrow"/>
                <w:sz w:val="20"/>
                <w:szCs w:val="20"/>
              </w:rPr>
            </w:pPr>
            <w:r w:rsidRPr="002A58B2">
              <w:rPr>
                <w:rFonts w:ascii="Arial Narrow" w:hAnsi="Arial Narrow"/>
                <w:sz w:val="20"/>
                <w:szCs w:val="20"/>
              </w:rPr>
              <w:t>MUT 4054 İng.- Türk. Özel Alan Çalışması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16335D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16335D" w:rsidP="0027567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16335D">
              <w:rPr>
                <w:rFonts w:ascii="Arial Narrow" w:hAnsi="Arial Narrow"/>
                <w:sz w:val="20"/>
                <w:szCs w:val="20"/>
                <w:lang w:val="nl-NL"/>
              </w:rPr>
              <w:t>Dr.Öğr.Üyesi Pelin Şulha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4C1E14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4C1E14" w:rsidRDefault="00275673" w:rsidP="0027567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16335D" w:rsidP="00275673">
            <w:pPr>
              <w:rPr>
                <w:rFonts w:ascii="Arial Narrow" w:hAnsi="Arial Narrow"/>
                <w:sz w:val="20"/>
                <w:szCs w:val="20"/>
              </w:rPr>
            </w:pPr>
            <w:r w:rsidRPr="002A58B2">
              <w:rPr>
                <w:rFonts w:ascii="Arial Narrow" w:hAnsi="Arial Narrow"/>
                <w:sz w:val="20"/>
                <w:szCs w:val="20"/>
              </w:rPr>
              <w:t>TER 4034 Alm.- Türk. İleri Eşzamanlı Çeviri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16335D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16335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</w:t>
            </w:r>
            <w:proofErr w:type="gramEnd"/>
            <w:r w:rsidRPr="0016335D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16335D" w:rsidP="002756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6335D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16335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6335D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16335D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14D18" w:rsidRPr="002A58B2" w:rsidRDefault="00714D18" w:rsidP="00275673">
            <w:pPr>
              <w:rPr>
                <w:rFonts w:ascii="Arial Narrow" w:hAnsi="Arial Narrow"/>
                <w:sz w:val="20"/>
                <w:szCs w:val="22"/>
              </w:rPr>
            </w:pPr>
            <w:r w:rsidRPr="002A58B2">
              <w:rPr>
                <w:rFonts w:ascii="Arial Narrow" w:hAnsi="Arial Narrow"/>
                <w:sz w:val="20"/>
                <w:szCs w:val="22"/>
              </w:rPr>
              <w:t>MUT 1050 Almanca Sözcük Bilgisi</w:t>
            </w:r>
          </w:p>
          <w:p w:rsidR="00275673" w:rsidRPr="002A58B2" w:rsidRDefault="00275673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14D18" w:rsidRDefault="00714D18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714D1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BİL.LAB</w:t>
            </w:r>
            <w:proofErr w:type="gramEnd"/>
            <w:r w:rsidRPr="00714D1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14D18" w:rsidRDefault="00714D18" w:rsidP="002756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714D18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714D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14D18"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 w:rsidRPr="00714D18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714D18" w:rsidP="00714D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58B2">
              <w:rPr>
                <w:rFonts w:ascii="Arial Narrow" w:hAnsi="Arial Narrow"/>
                <w:bCs/>
                <w:sz w:val="20"/>
                <w:szCs w:val="20"/>
              </w:rPr>
              <w:t>MUT 3058 Almanca Türkçe Edebiyat Çevirisi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714D18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714D1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BİL.LAB</w:t>
            </w:r>
            <w:proofErr w:type="gramEnd"/>
            <w:r w:rsidRPr="00714D1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714D18" w:rsidP="00714D1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714D18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714D18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275673" w:rsidRPr="000501B3" w:rsidTr="009C2976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16335D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Calibri" w:hAnsi="Calibri"/>
                <w:sz w:val="18"/>
                <w:szCs w:val="18"/>
              </w:rPr>
            </w:pPr>
            <w:r w:rsidRPr="002A58B2">
              <w:rPr>
                <w:rFonts w:ascii="Calibri" w:hAnsi="Calibri"/>
                <w:sz w:val="18"/>
                <w:szCs w:val="18"/>
              </w:rPr>
              <w:t xml:space="preserve">MUT 4058 Alm.-Türkçe Görsel-İşitsel Çeviri  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16335D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275673" w:rsidRPr="000501B3" w:rsidTr="00E45D6B">
        <w:tc>
          <w:tcPr>
            <w:tcW w:w="1776" w:type="dxa"/>
            <w:vMerge w:val="restart"/>
            <w:shd w:val="clear" w:color="auto" w:fill="auto"/>
          </w:tcPr>
          <w:p w:rsidR="00275673" w:rsidRDefault="00275673" w:rsidP="002756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75673" w:rsidRPr="000501B3" w:rsidRDefault="00275673" w:rsidP="002756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 TEMMUZ</w:t>
            </w:r>
          </w:p>
          <w:p w:rsidR="00275673" w:rsidRPr="000501B3" w:rsidRDefault="00275673" w:rsidP="0027567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4C1E14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4C1E14" w:rsidRDefault="00275673" w:rsidP="00275673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714D18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714D18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58B2">
              <w:rPr>
                <w:rFonts w:ascii="Arial Narrow" w:hAnsi="Arial Narrow"/>
                <w:bCs/>
                <w:sz w:val="20"/>
                <w:szCs w:val="20"/>
              </w:rPr>
              <w:t>TDL1002 Türk Dili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714D18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275673" w:rsidRPr="000501B3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275673" w:rsidP="002756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58B2">
              <w:rPr>
                <w:rFonts w:ascii="Arial Narrow" w:hAnsi="Arial Narrow"/>
                <w:bCs/>
                <w:sz w:val="20"/>
                <w:szCs w:val="20"/>
              </w:rPr>
              <w:t>MUT 2040 Almanca Yazılı Metinden Sözlü</w:t>
            </w:r>
            <w:r w:rsidR="00EC4779" w:rsidRPr="002A58B2">
              <w:rPr>
                <w:rFonts w:ascii="Arial Narrow" w:hAnsi="Arial Narrow"/>
                <w:bCs/>
                <w:sz w:val="20"/>
                <w:szCs w:val="20"/>
              </w:rPr>
              <w:t xml:space="preserve"> Çeviri</w:t>
            </w:r>
          </w:p>
        </w:tc>
        <w:tc>
          <w:tcPr>
            <w:tcW w:w="1137" w:type="dxa"/>
            <w:shd w:val="clear" w:color="auto" w:fill="auto"/>
          </w:tcPr>
          <w:p w:rsidR="00275673" w:rsidRPr="004A1BBF" w:rsidRDefault="00275673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275673" w:rsidRPr="004A1BBF" w:rsidRDefault="00275673" w:rsidP="002756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275673" w:rsidRPr="000501B3" w:rsidTr="00E45D6B">
        <w:tc>
          <w:tcPr>
            <w:tcW w:w="1776" w:type="dxa"/>
            <w:vMerge/>
            <w:shd w:val="clear" w:color="auto" w:fill="auto"/>
          </w:tcPr>
          <w:p w:rsidR="00275673" w:rsidRPr="000501B3" w:rsidRDefault="00275673" w:rsidP="00275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75673" w:rsidRPr="000501B3" w:rsidRDefault="00714D18" w:rsidP="0027567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275673" w:rsidRPr="002A58B2" w:rsidRDefault="00714D18" w:rsidP="00714D18">
            <w:pPr>
              <w:rPr>
                <w:rFonts w:ascii="Arial Narrow" w:hAnsi="Arial Narrow"/>
                <w:sz w:val="20"/>
                <w:szCs w:val="20"/>
              </w:rPr>
            </w:pPr>
            <w:r w:rsidRPr="002A58B2">
              <w:rPr>
                <w:rFonts w:ascii="Arial Narrow" w:hAnsi="Arial Narrow"/>
                <w:sz w:val="20"/>
                <w:szCs w:val="20"/>
              </w:rPr>
              <w:t>MUT 1052 İng. Dinleme Becerisi</w:t>
            </w:r>
          </w:p>
        </w:tc>
        <w:tc>
          <w:tcPr>
            <w:tcW w:w="1137" w:type="dxa"/>
            <w:shd w:val="clear" w:color="auto" w:fill="auto"/>
          </w:tcPr>
          <w:p w:rsidR="00275673" w:rsidRPr="000501B3" w:rsidRDefault="00714D18" w:rsidP="0027567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275673" w:rsidRPr="000501B3" w:rsidRDefault="00714D18" w:rsidP="002756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714D18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714D18">
              <w:rPr>
                <w:rFonts w:ascii="Arial Narrow" w:hAnsi="Arial Narrow"/>
                <w:sz w:val="20"/>
                <w:szCs w:val="20"/>
              </w:rPr>
              <w:t>.Alev</w:t>
            </w:r>
            <w:proofErr w:type="spellEnd"/>
            <w:r w:rsidRPr="00714D1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14D18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A14125" w:rsidRPr="000501B3" w:rsidTr="00E45D6B">
        <w:tc>
          <w:tcPr>
            <w:tcW w:w="1776" w:type="dxa"/>
            <w:vMerge/>
            <w:shd w:val="clear" w:color="auto" w:fill="auto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A14125" w:rsidRPr="004C1E14" w:rsidRDefault="00A14125" w:rsidP="00A1412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A14125" w:rsidRPr="004C1E14" w:rsidRDefault="00A14125" w:rsidP="00A141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A14125" w:rsidRPr="004C1E14" w:rsidRDefault="00A14125" w:rsidP="00A14125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A14125" w:rsidRPr="000501B3" w:rsidTr="00E45D6B">
        <w:tc>
          <w:tcPr>
            <w:tcW w:w="1776" w:type="dxa"/>
            <w:vMerge w:val="restart"/>
            <w:shd w:val="clear" w:color="auto" w:fill="auto"/>
          </w:tcPr>
          <w:p w:rsidR="00A14125" w:rsidRPr="000501B3" w:rsidRDefault="00A14125" w:rsidP="00A141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14125" w:rsidRPr="000501B3" w:rsidRDefault="00A14125" w:rsidP="00A141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5 TEMMUZ </w:t>
            </w:r>
          </w:p>
          <w:p w:rsidR="00A14125" w:rsidRPr="000501B3" w:rsidRDefault="00A14125" w:rsidP="00A1412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125" w:rsidRPr="000501B3" w:rsidTr="0016335D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A14125" w:rsidRPr="000501B3" w:rsidRDefault="00A14125" w:rsidP="00A14125"/>
        </w:tc>
        <w:tc>
          <w:tcPr>
            <w:tcW w:w="752" w:type="dxa"/>
            <w:shd w:val="clear" w:color="auto" w:fill="E0E0E0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A14125" w:rsidRPr="001739B9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14125" w:rsidRPr="001739B9" w:rsidRDefault="00A14125" w:rsidP="00A141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14125" w:rsidRPr="001739B9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125" w:rsidRPr="000501B3" w:rsidTr="00E45D6B">
        <w:tc>
          <w:tcPr>
            <w:tcW w:w="1776" w:type="dxa"/>
            <w:vMerge/>
            <w:shd w:val="clear" w:color="auto" w:fill="auto"/>
          </w:tcPr>
          <w:p w:rsidR="00A14125" w:rsidRPr="000501B3" w:rsidRDefault="00A14125" w:rsidP="00A14125"/>
        </w:tc>
        <w:tc>
          <w:tcPr>
            <w:tcW w:w="752" w:type="dxa"/>
            <w:shd w:val="clear" w:color="auto" w:fill="E0E0E0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A14125" w:rsidRPr="000501B3" w:rsidRDefault="00A14125" w:rsidP="0016335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125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A14125" w:rsidRPr="000501B3" w:rsidRDefault="00A14125" w:rsidP="00A14125"/>
        </w:tc>
        <w:tc>
          <w:tcPr>
            <w:tcW w:w="752" w:type="dxa"/>
            <w:shd w:val="clear" w:color="auto" w:fill="E0E0E0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125" w:rsidRPr="000501B3" w:rsidTr="00E45D6B">
        <w:tc>
          <w:tcPr>
            <w:tcW w:w="1776" w:type="dxa"/>
            <w:vMerge/>
            <w:shd w:val="clear" w:color="auto" w:fill="auto"/>
          </w:tcPr>
          <w:p w:rsidR="00A14125" w:rsidRPr="000501B3" w:rsidRDefault="00A14125" w:rsidP="00A14125"/>
        </w:tc>
        <w:tc>
          <w:tcPr>
            <w:tcW w:w="752" w:type="dxa"/>
            <w:shd w:val="clear" w:color="auto" w:fill="E0E0E0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125" w:rsidRPr="000501B3" w:rsidTr="00E45D6B">
        <w:tc>
          <w:tcPr>
            <w:tcW w:w="1776" w:type="dxa"/>
            <w:vMerge/>
            <w:shd w:val="clear" w:color="auto" w:fill="auto"/>
          </w:tcPr>
          <w:p w:rsidR="00A14125" w:rsidRPr="000501B3" w:rsidRDefault="00A14125" w:rsidP="00A14125"/>
        </w:tc>
        <w:tc>
          <w:tcPr>
            <w:tcW w:w="752" w:type="dxa"/>
            <w:shd w:val="clear" w:color="auto" w:fill="E0E0E0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125" w:rsidRPr="000501B3" w:rsidTr="00E45D6B">
        <w:tc>
          <w:tcPr>
            <w:tcW w:w="1776" w:type="dxa"/>
            <w:vMerge/>
            <w:shd w:val="clear" w:color="auto" w:fill="auto"/>
          </w:tcPr>
          <w:p w:rsidR="00A14125" w:rsidRPr="000501B3" w:rsidRDefault="00A14125" w:rsidP="00A14125"/>
        </w:tc>
        <w:tc>
          <w:tcPr>
            <w:tcW w:w="752" w:type="dxa"/>
            <w:shd w:val="clear" w:color="auto" w:fill="E0E0E0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58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4125" w:rsidRPr="000501B3" w:rsidTr="00CD6C87">
        <w:tc>
          <w:tcPr>
            <w:tcW w:w="1776" w:type="dxa"/>
            <w:vMerge/>
            <w:shd w:val="clear" w:color="auto" w:fill="auto"/>
          </w:tcPr>
          <w:p w:rsidR="00A14125" w:rsidRPr="000501B3" w:rsidRDefault="00A14125" w:rsidP="00A14125"/>
        </w:tc>
        <w:tc>
          <w:tcPr>
            <w:tcW w:w="752" w:type="dxa"/>
            <w:shd w:val="clear" w:color="auto" w:fill="E0E0E0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858" w:type="dxa"/>
            <w:shd w:val="clear" w:color="auto" w:fill="auto"/>
          </w:tcPr>
          <w:p w:rsidR="00A14125" w:rsidRPr="00CE38C4" w:rsidRDefault="00A14125" w:rsidP="00A1412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14125" w:rsidRPr="000501B3" w:rsidRDefault="00A14125" w:rsidP="00A1412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A14125" w:rsidRPr="000501B3" w:rsidRDefault="00A14125" w:rsidP="00A141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CA360C" w:rsidRDefault="00FF0CFE" w:rsidP="00C923A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917807">
        <w:rPr>
          <w:rFonts w:ascii="Arial Narrow" w:hAnsi="Arial Narrow"/>
          <w:b/>
          <w:bCs/>
        </w:rPr>
        <w:t xml:space="preserve">Uğur </w:t>
      </w:r>
      <w:proofErr w:type="spellStart"/>
      <w:r w:rsidR="00917807">
        <w:rPr>
          <w:rFonts w:ascii="Arial Narrow" w:hAnsi="Arial Narrow"/>
          <w:b/>
          <w:bCs/>
        </w:rPr>
        <w:t>Malayoğlu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/>
    <w:sectPr w:rsidR="009D259F" w:rsidSect="007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83" w:rsidRDefault="00815B83">
      <w:r>
        <w:separator/>
      </w:r>
    </w:p>
  </w:endnote>
  <w:endnote w:type="continuationSeparator" w:id="0">
    <w:p w:rsidR="00815B83" w:rsidRDefault="008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C6" w:rsidRDefault="009E58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C6" w:rsidRDefault="009E58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C6" w:rsidRDefault="009E58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83" w:rsidRDefault="00815B83">
      <w:r>
        <w:separator/>
      </w:r>
    </w:p>
  </w:footnote>
  <w:footnote w:type="continuationSeparator" w:id="0">
    <w:p w:rsidR="00815B83" w:rsidRDefault="0081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C6" w:rsidRDefault="009E58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E58C6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BÜTÜNLEME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C6" w:rsidRDefault="009E58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3EA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68CC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5563D"/>
    <w:rsid w:val="0016335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9B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5673"/>
    <w:rsid w:val="00275FA4"/>
    <w:rsid w:val="00280AED"/>
    <w:rsid w:val="00280D06"/>
    <w:rsid w:val="00280E76"/>
    <w:rsid w:val="002811DA"/>
    <w:rsid w:val="002823B4"/>
    <w:rsid w:val="00283970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A58B2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3B49"/>
    <w:rsid w:val="00307ED6"/>
    <w:rsid w:val="0031155E"/>
    <w:rsid w:val="00313C95"/>
    <w:rsid w:val="00320A70"/>
    <w:rsid w:val="00320E80"/>
    <w:rsid w:val="00321216"/>
    <w:rsid w:val="00321A96"/>
    <w:rsid w:val="0032766B"/>
    <w:rsid w:val="00327DD5"/>
    <w:rsid w:val="0033174C"/>
    <w:rsid w:val="003336CF"/>
    <w:rsid w:val="0033461A"/>
    <w:rsid w:val="00334C13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3F7882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1E14"/>
    <w:rsid w:val="004C4426"/>
    <w:rsid w:val="004C7724"/>
    <w:rsid w:val="004D021E"/>
    <w:rsid w:val="004D024F"/>
    <w:rsid w:val="004D0A6D"/>
    <w:rsid w:val="004D1643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8B2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919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1EA9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4D18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387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1717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6822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44A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5B83"/>
    <w:rsid w:val="008166EE"/>
    <w:rsid w:val="00821160"/>
    <w:rsid w:val="00823A7D"/>
    <w:rsid w:val="008253B4"/>
    <w:rsid w:val="00832C6E"/>
    <w:rsid w:val="00835E1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4E59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B6C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519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02DF"/>
    <w:rsid w:val="009017D5"/>
    <w:rsid w:val="00901CEB"/>
    <w:rsid w:val="00903546"/>
    <w:rsid w:val="009046D1"/>
    <w:rsid w:val="00904D4A"/>
    <w:rsid w:val="009053E5"/>
    <w:rsid w:val="009054B7"/>
    <w:rsid w:val="009114EB"/>
    <w:rsid w:val="00913D7C"/>
    <w:rsid w:val="009148B9"/>
    <w:rsid w:val="009154D9"/>
    <w:rsid w:val="00915835"/>
    <w:rsid w:val="0091639B"/>
    <w:rsid w:val="00917807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0EC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20E9"/>
    <w:rsid w:val="009E3E00"/>
    <w:rsid w:val="009E4122"/>
    <w:rsid w:val="009E50DE"/>
    <w:rsid w:val="009E58C6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478C"/>
    <w:rsid w:val="00A07AF2"/>
    <w:rsid w:val="00A11DDA"/>
    <w:rsid w:val="00A14125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05E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319"/>
    <w:rsid w:val="00AD07A6"/>
    <w:rsid w:val="00AD3367"/>
    <w:rsid w:val="00AD370E"/>
    <w:rsid w:val="00AD3938"/>
    <w:rsid w:val="00AD44E1"/>
    <w:rsid w:val="00AD7EFD"/>
    <w:rsid w:val="00AE54E7"/>
    <w:rsid w:val="00AE563A"/>
    <w:rsid w:val="00AE7C43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331A"/>
    <w:rsid w:val="00B04AD6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3270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1CEC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4B00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5A4B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34FC"/>
    <w:rsid w:val="00C34800"/>
    <w:rsid w:val="00C35391"/>
    <w:rsid w:val="00C36556"/>
    <w:rsid w:val="00C4134D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3A2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38C4"/>
    <w:rsid w:val="00CE480C"/>
    <w:rsid w:val="00CE6A3E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6301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1F3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6F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6623F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3FD6"/>
    <w:rsid w:val="00E84A89"/>
    <w:rsid w:val="00E86C25"/>
    <w:rsid w:val="00E87174"/>
    <w:rsid w:val="00E90669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4779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1B8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87F73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29</cp:revision>
  <cp:lastPrinted>2018-10-30T08:14:00Z</cp:lastPrinted>
  <dcterms:created xsi:type="dcterms:W3CDTF">2019-03-13T12:05:00Z</dcterms:created>
  <dcterms:modified xsi:type="dcterms:W3CDTF">2019-05-24T09:49:00Z</dcterms:modified>
</cp:coreProperties>
</file>